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5" w:rsidRPr="009A7055" w:rsidRDefault="009A7055" w:rsidP="009A7055">
      <w:pPr>
        <w:spacing w:line="480" w:lineRule="auto"/>
        <w:rPr>
          <w:sz w:val="28"/>
          <w:szCs w:val="28"/>
        </w:rPr>
      </w:pPr>
      <w:r w:rsidRPr="009A7055">
        <w:rPr>
          <w:sz w:val="24"/>
          <w:szCs w:val="24"/>
        </w:rPr>
        <w:t>First and Last Name</w:t>
      </w:r>
      <w:r w:rsidRPr="009A7055">
        <w:rPr>
          <w:sz w:val="24"/>
          <w:szCs w:val="24"/>
        </w:rPr>
        <w:br/>
        <w:t>Language Arts/ Class Period</w:t>
      </w:r>
      <w:r w:rsidRPr="009A7055">
        <w:rPr>
          <w:sz w:val="24"/>
          <w:szCs w:val="24"/>
        </w:rPr>
        <w:br/>
        <w:t>Ms. Cox (Teacher’s Name</w:t>
      </w:r>
      <w:proofErr w:type="gramStart"/>
      <w:r w:rsidRPr="009A7055">
        <w:rPr>
          <w:sz w:val="24"/>
          <w:szCs w:val="24"/>
        </w:rPr>
        <w:t>)</w:t>
      </w:r>
      <w:proofErr w:type="gramEnd"/>
      <w:r w:rsidRPr="009A7055">
        <w:rPr>
          <w:sz w:val="24"/>
          <w:szCs w:val="24"/>
        </w:rPr>
        <w:br/>
        <w:t>Due Date</w:t>
      </w:r>
    </w:p>
    <w:p w:rsidR="00585C40" w:rsidRPr="009A7055" w:rsidRDefault="00585C40" w:rsidP="00585C40">
      <w:pPr>
        <w:jc w:val="center"/>
        <w:rPr>
          <w:sz w:val="28"/>
          <w:szCs w:val="28"/>
        </w:rPr>
      </w:pPr>
      <w:r w:rsidRPr="009A7055">
        <w:rPr>
          <w:sz w:val="28"/>
          <w:szCs w:val="28"/>
        </w:rPr>
        <w:t>Writing Guidelines</w:t>
      </w:r>
      <w:r w:rsidR="009A7055" w:rsidRPr="009A7055">
        <w:rPr>
          <w:sz w:val="28"/>
          <w:szCs w:val="28"/>
        </w:rPr>
        <w:t xml:space="preserve"> (Title of Paper)</w:t>
      </w:r>
    </w:p>
    <w:tbl>
      <w:tblPr>
        <w:tblStyle w:val="TableGrid"/>
        <w:tblW w:w="0" w:type="auto"/>
        <w:tblLook w:val="04A0"/>
      </w:tblPr>
      <w:tblGrid>
        <w:gridCol w:w="1728"/>
        <w:gridCol w:w="7920"/>
        <w:gridCol w:w="1368"/>
      </w:tblGrid>
      <w:tr w:rsidR="008C2EE3" w:rsidTr="000F36D0">
        <w:trPr>
          <w:trHeight w:val="359"/>
        </w:trPr>
        <w:tc>
          <w:tcPr>
            <w:tcW w:w="1728" w:type="dxa"/>
          </w:tcPr>
          <w:p w:rsidR="008C2EE3" w:rsidRDefault="008C2EE3" w:rsidP="00585C40">
            <w:pPr>
              <w:rPr>
                <w:b/>
                <w:sz w:val="24"/>
                <w:szCs w:val="24"/>
              </w:rPr>
            </w:pPr>
          </w:p>
        </w:tc>
        <w:tc>
          <w:tcPr>
            <w:tcW w:w="7920" w:type="dxa"/>
          </w:tcPr>
          <w:p w:rsidR="008C2EE3" w:rsidRPr="00E97420" w:rsidRDefault="008C2EE3" w:rsidP="00585C40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8C2EE3" w:rsidRPr="000F36D0" w:rsidRDefault="008C2EE3" w:rsidP="008C2EE3">
            <w:pPr>
              <w:rPr>
                <w:sz w:val="14"/>
                <w:szCs w:val="14"/>
              </w:rPr>
            </w:pPr>
            <w:proofErr w:type="gramStart"/>
            <w:r w:rsidRPr="000F36D0">
              <w:rPr>
                <w:sz w:val="14"/>
                <w:szCs w:val="14"/>
              </w:rPr>
              <w:t>Check the box below once you have</w:t>
            </w:r>
            <w:proofErr w:type="gramEnd"/>
            <w:r w:rsidRPr="000F36D0">
              <w:rPr>
                <w:sz w:val="14"/>
                <w:szCs w:val="14"/>
              </w:rPr>
              <w:t xml:space="preserve"> double-checked criteria.</w:t>
            </w:r>
          </w:p>
        </w:tc>
      </w:tr>
      <w:tr w:rsidR="008C2EE3" w:rsidTr="000F36D0">
        <w:trPr>
          <w:trHeight w:val="933"/>
        </w:trPr>
        <w:tc>
          <w:tcPr>
            <w:tcW w:w="1728" w:type="dxa"/>
          </w:tcPr>
          <w:p w:rsidR="008C2EE3" w:rsidRDefault="008C2EE3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Guidelines</w:t>
            </w:r>
          </w:p>
        </w:tc>
        <w:tc>
          <w:tcPr>
            <w:tcW w:w="7920" w:type="dxa"/>
          </w:tcPr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-Students must </w:t>
            </w:r>
            <w:r w:rsidRPr="00E97420">
              <w:rPr>
                <w:sz w:val="20"/>
                <w:szCs w:val="20"/>
                <w:u w:val="single"/>
              </w:rPr>
              <w:t>turn in Writing Prompt and ALL 4 steps of the Writing Process</w:t>
            </w:r>
            <w:r w:rsidRPr="00E97420">
              <w:rPr>
                <w:sz w:val="20"/>
                <w:szCs w:val="20"/>
              </w:rPr>
              <w:t xml:space="preserve"> (in order). </w:t>
            </w:r>
          </w:p>
          <w:p w:rsidR="008C2EE3" w:rsidRPr="00E97420" w:rsidRDefault="008C2EE3" w:rsidP="00585C40">
            <w:pPr>
              <w:rPr>
                <w:i/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 Students </w:t>
            </w:r>
            <w:r w:rsidRPr="00E97420">
              <w:rPr>
                <w:b/>
                <w:sz w:val="20"/>
                <w:szCs w:val="20"/>
              </w:rPr>
              <w:t>MUST</w:t>
            </w:r>
            <w:r w:rsidRPr="00E97420">
              <w:rPr>
                <w:sz w:val="20"/>
                <w:szCs w:val="20"/>
              </w:rPr>
              <w:t xml:space="preserve"> follow the Writing Topic assigned. </w:t>
            </w:r>
            <w:r w:rsidRPr="00E97420">
              <w:rPr>
                <w:i/>
                <w:sz w:val="20"/>
                <w:szCs w:val="20"/>
              </w:rPr>
              <w:t xml:space="preserve">Papers that do not follow the prompt will lose </w:t>
            </w:r>
            <w:r w:rsidRPr="00702854">
              <w:rPr>
                <w:b/>
                <w:i/>
                <w:sz w:val="20"/>
                <w:szCs w:val="20"/>
                <w:u w:val="single"/>
              </w:rPr>
              <w:t>significant</w:t>
            </w:r>
            <w:r w:rsidRPr="00E97420">
              <w:rPr>
                <w:i/>
                <w:sz w:val="20"/>
                <w:szCs w:val="20"/>
              </w:rPr>
              <w:t xml:space="preserve"> points. 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-No colored paper is allowed.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 Your name should be in the top right side of all your pages, unless typed then follow the MLA format. 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Five Paragraphs!</w:t>
            </w:r>
          </w:p>
          <w:p w:rsidR="008C2EE3" w:rsidRPr="00E97420" w:rsidRDefault="008C2EE3" w:rsidP="008C2EE3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-5-7 Sentences!</w:t>
            </w:r>
          </w:p>
        </w:tc>
        <w:tc>
          <w:tcPr>
            <w:tcW w:w="1368" w:type="dxa"/>
          </w:tcPr>
          <w:p w:rsidR="008C2EE3" w:rsidRPr="00585C40" w:rsidRDefault="008C2EE3" w:rsidP="00585C40"/>
        </w:tc>
      </w:tr>
      <w:tr w:rsidR="008C2EE3" w:rsidTr="000F36D0">
        <w:trPr>
          <w:trHeight w:val="258"/>
        </w:trPr>
        <w:tc>
          <w:tcPr>
            <w:tcW w:w="1728" w:type="dxa"/>
          </w:tcPr>
          <w:p w:rsidR="008C2EE3" w:rsidRDefault="008C2EE3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Pre-Write</w:t>
            </w:r>
            <w:r w:rsidR="000F36D0">
              <w:rPr>
                <w:b/>
                <w:sz w:val="24"/>
                <w:szCs w:val="24"/>
              </w:rPr>
              <w:t xml:space="preserve"> </w:t>
            </w:r>
            <w:r w:rsidR="000F36D0">
              <w:rPr>
                <w:b/>
                <w:sz w:val="24"/>
                <w:szCs w:val="24"/>
              </w:rPr>
              <w:br/>
              <w:t>(15 minutes)</w:t>
            </w:r>
          </w:p>
        </w:tc>
        <w:tc>
          <w:tcPr>
            <w:tcW w:w="7920" w:type="dxa"/>
          </w:tcPr>
          <w:p w:rsidR="008C2EE3" w:rsidRPr="00E97420" w:rsidRDefault="008C2EE3" w:rsidP="00DA0384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-Students must </w:t>
            </w:r>
            <w:proofErr w:type="gramStart"/>
            <w:r w:rsidRPr="00E97420">
              <w:rPr>
                <w:sz w:val="20"/>
                <w:szCs w:val="20"/>
                <w:u w:val="single"/>
              </w:rPr>
              <w:t xml:space="preserve">COMPLETE </w:t>
            </w:r>
            <w:r w:rsidR="00DA0384" w:rsidRPr="00DA0384">
              <w:rPr>
                <w:sz w:val="20"/>
                <w:szCs w:val="20"/>
              </w:rPr>
              <w:t xml:space="preserve"> a</w:t>
            </w:r>
            <w:proofErr w:type="gramEnd"/>
            <w:r w:rsidR="00DA0384" w:rsidRPr="00DA0384">
              <w:rPr>
                <w:sz w:val="20"/>
                <w:szCs w:val="20"/>
              </w:rPr>
              <w:t xml:space="preserve"> graphic organizer </w:t>
            </w:r>
            <w:r w:rsidRPr="00E97420">
              <w:rPr>
                <w:sz w:val="20"/>
                <w:szCs w:val="20"/>
              </w:rPr>
              <w:t xml:space="preserve">including </w:t>
            </w:r>
            <w:r w:rsidR="000F36D0" w:rsidRPr="00E97420">
              <w:rPr>
                <w:sz w:val="20"/>
                <w:szCs w:val="20"/>
              </w:rPr>
              <w:t>all elements discussed in class</w:t>
            </w:r>
            <w:r w:rsidR="00DA0384">
              <w:rPr>
                <w:sz w:val="20"/>
                <w:szCs w:val="20"/>
              </w:rPr>
              <w:t xml:space="preserve"> </w:t>
            </w:r>
            <w:r w:rsidRPr="00E97420">
              <w:rPr>
                <w:sz w:val="20"/>
                <w:szCs w:val="20"/>
              </w:rPr>
              <w:t xml:space="preserve">and provided in the writing prompt. </w:t>
            </w:r>
          </w:p>
        </w:tc>
        <w:tc>
          <w:tcPr>
            <w:tcW w:w="1368" w:type="dxa"/>
          </w:tcPr>
          <w:p w:rsidR="008C2EE3" w:rsidRPr="009A7055" w:rsidRDefault="008C2EE3" w:rsidP="009A7055"/>
        </w:tc>
      </w:tr>
      <w:tr w:rsidR="008C2EE3" w:rsidTr="000F36D0">
        <w:trPr>
          <w:trHeight w:val="258"/>
        </w:trPr>
        <w:tc>
          <w:tcPr>
            <w:tcW w:w="1728" w:type="dxa"/>
          </w:tcPr>
          <w:p w:rsidR="000F36D0" w:rsidRDefault="008C2EE3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Rough Draft</w:t>
            </w:r>
            <w:r w:rsidR="000F36D0">
              <w:rPr>
                <w:b/>
                <w:sz w:val="24"/>
                <w:szCs w:val="24"/>
              </w:rPr>
              <w:t xml:space="preserve"> </w:t>
            </w:r>
          </w:p>
          <w:p w:rsidR="008C2EE3" w:rsidRDefault="000F36D0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(35 minutes)</w:t>
            </w:r>
          </w:p>
        </w:tc>
        <w:tc>
          <w:tcPr>
            <w:tcW w:w="7920" w:type="dxa"/>
          </w:tcPr>
          <w:p w:rsidR="008C2EE3" w:rsidRPr="00E97420" w:rsidRDefault="008C2EE3" w:rsidP="009A7055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Give your paper a title.</w:t>
            </w:r>
          </w:p>
          <w:p w:rsidR="008C2EE3" w:rsidRPr="00E97420" w:rsidRDefault="008C2EE3" w:rsidP="009A7055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-You need a hook, thesis, and p</w:t>
            </w:r>
            <w:r w:rsidR="00DA0384">
              <w:rPr>
                <w:sz w:val="20"/>
                <w:szCs w:val="20"/>
              </w:rPr>
              <w:t>osition (if persuasive) in the introductory p</w:t>
            </w:r>
            <w:r w:rsidRPr="00E97420">
              <w:rPr>
                <w:sz w:val="20"/>
                <w:szCs w:val="20"/>
              </w:rPr>
              <w:t xml:space="preserve">aragraph. </w:t>
            </w:r>
          </w:p>
          <w:p w:rsidR="008C2EE3" w:rsidRPr="00E97420" w:rsidRDefault="008C2EE3" w:rsidP="009A7055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Topic sentence and 3 supporting details in all 3 body paragraphs. (If paper is persuasive do not forget the counter argument)</w:t>
            </w:r>
          </w:p>
          <w:p w:rsidR="008C2EE3" w:rsidRPr="00E97420" w:rsidRDefault="008C2EE3" w:rsidP="009A7055">
            <w:pPr>
              <w:rPr>
                <w:b/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Re-state</w:t>
            </w:r>
            <w:r w:rsidR="00DA0384">
              <w:rPr>
                <w:sz w:val="20"/>
                <w:szCs w:val="20"/>
              </w:rPr>
              <w:t xml:space="preserve"> the thesis and</w:t>
            </w:r>
            <w:r w:rsidRPr="00E97420">
              <w:rPr>
                <w:sz w:val="20"/>
                <w:szCs w:val="20"/>
              </w:rPr>
              <w:t xml:space="preserve"> supporti</w:t>
            </w:r>
            <w:r w:rsidR="00DA0384">
              <w:rPr>
                <w:sz w:val="20"/>
                <w:szCs w:val="20"/>
              </w:rPr>
              <w:t>ng details in the c</w:t>
            </w:r>
            <w:r w:rsidRPr="00E97420">
              <w:rPr>
                <w:sz w:val="20"/>
                <w:szCs w:val="20"/>
              </w:rPr>
              <w:t>onclusion.</w:t>
            </w:r>
            <w:r w:rsidRPr="00E974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</w:tcPr>
          <w:p w:rsidR="008C2EE3" w:rsidRPr="008C2EE3" w:rsidRDefault="008C2EE3" w:rsidP="009A7055"/>
        </w:tc>
      </w:tr>
      <w:tr w:rsidR="008C2EE3" w:rsidTr="000F36D0">
        <w:trPr>
          <w:trHeight w:val="248"/>
        </w:trPr>
        <w:tc>
          <w:tcPr>
            <w:tcW w:w="1728" w:type="dxa"/>
          </w:tcPr>
          <w:p w:rsidR="008C2EE3" w:rsidRDefault="008C2EE3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Edit/Revisions</w:t>
            </w:r>
            <w:r w:rsidR="000F36D0">
              <w:rPr>
                <w:b/>
                <w:sz w:val="24"/>
                <w:szCs w:val="24"/>
              </w:rPr>
              <w:t xml:space="preserve"> </w:t>
            </w:r>
            <w:r w:rsidR="000F36D0">
              <w:rPr>
                <w:b/>
                <w:sz w:val="24"/>
                <w:szCs w:val="24"/>
              </w:rPr>
              <w:br/>
              <w:t xml:space="preserve">(20 minutes) </w:t>
            </w:r>
          </w:p>
        </w:tc>
        <w:tc>
          <w:tcPr>
            <w:tcW w:w="7920" w:type="dxa"/>
          </w:tcPr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-You may edit and revise your paper in pen, pencil, or colored ink. 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-Do NOT erase errors or mistakes, I cannot tell if you did this step if you do this. 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-Check for the following: 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Do you have transitions?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Did you remove all Dead Words?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No contractions (can’t, don’t, won’t, etc.)!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No text-lingo!</w:t>
            </w:r>
          </w:p>
          <w:p w:rsidR="008C2EE3" w:rsidRPr="00E97420" w:rsidRDefault="008C2EE3" w:rsidP="008C2EE3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No abbreviations!</w:t>
            </w:r>
          </w:p>
          <w:p w:rsidR="008C2EE3" w:rsidRPr="00E97420" w:rsidRDefault="008C2EE3" w:rsidP="008C2EE3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</w:t>
            </w:r>
            <w:r w:rsidR="00E97420" w:rsidRPr="00E97420">
              <w:rPr>
                <w:sz w:val="20"/>
                <w:szCs w:val="20"/>
              </w:rPr>
              <w:t xml:space="preserve">Is your spelling and grammar </w:t>
            </w:r>
            <w:r w:rsidRPr="00E97420">
              <w:rPr>
                <w:sz w:val="20"/>
                <w:szCs w:val="20"/>
              </w:rPr>
              <w:t>correct?</w:t>
            </w:r>
          </w:p>
          <w:p w:rsidR="000F36D0" w:rsidRPr="00E97420" w:rsidRDefault="000F36D0" w:rsidP="008C2EE3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Do you have 5-7 sentences in every paragraph?</w:t>
            </w:r>
          </w:p>
          <w:p w:rsidR="000F36D0" w:rsidRPr="00E97420" w:rsidRDefault="000F36D0" w:rsidP="008C2EE3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       * Do you follow the prompt/topic provided for you? </w:t>
            </w:r>
          </w:p>
        </w:tc>
        <w:tc>
          <w:tcPr>
            <w:tcW w:w="1368" w:type="dxa"/>
          </w:tcPr>
          <w:p w:rsidR="008C2EE3" w:rsidRPr="009A7055" w:rsidRDefault="008C2EE3" w:rsidP="00585C40"/>
        </w:tc>
      </w:tr>
      <w:tr w:rsidR="008C2EE3" w:rsidTr="000F36D0">
        <w:trPr>
          <w:trHeight w:val="258"/>
        </w:trPr>
        <w:tc>
          <w:tcPr>
            <w:tcW w:w="1728" w:type="dxa"/>
          </w:tcPr>
          <w:p w:rsidR="008C2EE3" w:rsidRDefault="008C2EE3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  <w:r w:rsidR="000F36D0">
              <w:rPr>
                <w:b/>
                <w:sz w:val="24"/>
                <w:szCs w:val="24"/>
              </w:rPr>
              <w:t xml:space="preserve"> </w:t>
            </w:r>
            <w:r w:rsidR="000F36D0">
              <w:rPr>
                <w:b/>
                <w:sz w:val="24"/>
                <w:szCs w:val="24"/>
              </w:rPr>
              <w:br/>
              <w:t>(20 minutes)</w:t>
            </w:r>
          </w:p>
        </w:tc>
        <w:tc>
          <w:tcPr>
            <w:tcW w:w="7920" w:type="dxa"/>
          </w:tcPr>
          <w:p w:rsidR="008C2EE3" w:rsidRPr="00E97420" w:rsidRDefault="008C2EE3" w:rsidP="009A7055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-Blue/Black Ink ONLY!</w:t>
            </w:r>
          </w:p>
          <w:p w:rsidR="00E97420" w:rsidRPr="00E97420" w:rsidRDefault="008C2EE3" w:rsidP="009A7055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-No colored ink on the Final Draft.</w:t>
            </w:r>
          </w:p>
        </w:tc>
        <w:tc>
          <w:tcPr>
            <w:tcW w:w="1368" w:type="dxa"/>
          </w:tcPr>
          <w:p w:rsidR="008C2EE3" w:rsidRPr="009A7055" w:rsidRDefault="008C2EE3" w:rsidP="009A7055"/>
        </w:tc>
      </w:tr>
      <w:tr w:rsidR="008C2EE3" w:rsidTr="000F36D0">
        <w:trPr>
          <w:trHeight w:val="1280"/>
        </w:trPr>
        <w:tc>
          <w:tcPr>
            <w:tcW w:w="1728" w:type="dxa"/>
          </w:tcPr>
          <w:p w:rsidR="008C2EE3" w:rsidRDefault="008C2EE3" w:rsidP="0058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Typing</w:t>
            </w:r>
            <w:r w:rsidR="000F36D0">
              <w:rPr>
                <w:b/>
                <w:sz w:val="24"/>
                <w:szCs w:val="24"/>
              </w:rPr>
              <w:br/>
              <w:t>(optional)</w:t>
            </w:r>
          </w:p>
        </w:tc>
        <w:tc>
          <w:tcPr>
            <w:tcW w:w="7920" w:type="dxa"/>
          </w:tcPr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-Typing the Final Draft is NOT </w:t>
            </w:r>
            <w:proofErr w:type="gramStart"/>
            <w:r w:rsidRPr="00E97420">
              <w:rPr>
                <w:sz w:val="20"/>
                <w:szCs w:val="20"/>
              </w:rPr>
              <w:t>required</w:t>
            </w:r>
            <w:r w:rsidR="00702854">
              <w:rPr>
                <w:sz w:val="20"/>
                <w:szCs w:val="20"/>
              </w:rPr>
              <w:t>,</w:t>
            </w:r>
            <w:proofErr w:type="gramEnd"/>
            <w:r w:rsidR="00702854">
              <w:rPr>
                <w:sz w:val="20"/>
                <w:szCs w:val="20"/>
              </w:rPr>
              <w:t xml:space="preserve"> therefore late work due to “technical difficulties” is </w:t>
            </w:r>
            <w:r w:rsidR="00702854" w:rsidRPr="00DA0384">
              <w:rPr>
                <w:b/>
                <w:i/>
                <w:sz w:val="20"/>
                <w:szCs w:val="20"/>
                <w:u w:val="single"/>
              </w:rPr>
              <w:t>UNACCEPTABLE!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Ms. Cox will not print from her computer, unless student discusses it prior to due date.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-MLA formatting must be followed (note heading above).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 xml:space="preserve">- Times New Roman, Calibri, or Arial is </w:t>
            </w:r>
            <w:r w:rsidR="00381AB1">
              <w:rPr>
                <w:sz w:val="20"/>
                <w:szCs w:val="20"/>
              </w:rPr>
              <w:t>the only accep</w:t>
            </w:r>
            <w:r w:rsidRPr="00E97420">
              <w:rPr>
                <w:sz w:val="20"/>
                <w:szCs w:val="20"/>
              </w:rPr>
              <w:t xml:space="preserve">table font. </w:t>
            </w:r>
          </w:p>
          <w:p w:rsidR="008C2EE3" w:rsidRPr="00E97420" w:rsidRDefault="008C2EE3" w:rsidP="00585C40">
            <w:pPr>
              <w:rPr>
                <w:sz w:val="20"/>
                <w:szCs w:val="20"/>
              </w:rPr>
            </w:pPr>
            <w:r w:rsidRPr="00E97420">
              <w:rPr>
                <w:sz w:val="20"/>
                <w:szCs w:val="20"/>
              </w:rPr>
              <w:t>- Double Spaced, 12 point font.</w:t>
            </w:r>
          </w:p>
          <w:p w:rsidR="008C2EE3" w:rsidRPr="00E97420" w:rsidRDefault="00DA0384" w:rsidP="00585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Papers must be left</w:t>
            </w:r>
            <w:r w:rsidR="008C2EE3" w:rsidRPr="00E97420">
              <w:rPr>
                <w:sz w:val="20"/>
                <w:szCs w:val="20"/>
              </w:rPr>
              <w:t>-aligned (do NOT center your paper)</w:t>
            </w:r>
          </w:p>
        </w:tc>
        <w:tc>
          <w:tcPr>
            <w:tcW w:w="1368" w:type="dxa"/>
          </w:tcPr>
          <w:p w:rsidR="008C2EE3" w:rsidRPr="00585C40" w:rsidRDefault="008C2EE3" w:rsidP="00585C40"/>
        </w:tc>
      </w:tr>
    </w:tbl>
    <w:p w:rsidR="009A7055" w:rsidRPr="00585C40" w:rsidRDefault="009A7055" w:rsidP="00E97420">
      <w:pPr>
        <w:rPr>
          <w:b/>
          <w:sz w:val="24"/>
          <w:szCs w:val="24"/>
        </w:rPr>
      </w:pPr>
    </w:p>
    <w:sectPr w:rsidR="009A7055" w:rsidRPr="00585C40" w:rsidSect="00585C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88" w:rsidRDefault="001F6188" w:rsidP="009A7055">
      <w:pPr>
        <w:spacing w:after="0" w:line="240" w:lineRule="auto"/>
      </w:pPr>
      <w:r>
        <w:separator/>
      </w:r>
    </w:p>
  </w:endnote>
  <w:endnote w:type="continuationSeparator" w:id="0">
    <w:p w:rsidR="001F6188" w:rsidRDefault="001F6188" w:rsidP="009A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88" w:rsidRDefault="001F6188" w:rsidP="009A7055">
      <w:pPr>
        <w:spacing w:after="0" w:line="240" w:lineRule="auto"/>
      </w:pPr>
      <w:r>
        <w:separator/>
      </w:r>
    </w:p>
  </w:footnote>
  <w:footnote w:type="continuationSeparator" w:id="0">
    <w:p w:rsidR="001F6188" w:rsidRDefault="001F6188" w:rsidP="009A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E3" w:rsidRPr="009A7055" w:rsidRDefault="008C2EE3">
    <w:pPr>
      <w:pStyle w:val="Header"/>
      <w:jc w:val="right"/>
      <w:rPr>
        <w:sz w:val="24"/>
        <w:szCs w:val="24"/>
      </w:rPr>
    </w:pPr>
    <w:r>
      <w:t xml:space="preserve"> </w:t>
    </w:r>
    <w:r w:rsidRPr="009A7055">
      <w:rPr>
        <w:sz w:val="24"/>
        <w:szCs w:val="24"/>
      </w:rPr>
      <w:t xml:space="preserve">Cox </w:t>
    </w:r>
    <w:sdt>
      <w:sdtPr>
        <w:rPr>
          <w:sz w:val="24"/>
          <w:szCs w:val="24"/>
        </w:rPr>
        <w:id w:val="5687611"/>
        <w:docPartObj>
          <w:docPartGallery w:val="Page Numbers (Top of Page)"/>
          <w:docPartUnique/>
        </w:docPartObj>
      </w:sdtPr>
      <w:sdtContent>
        <w:r w:rsidR="00F94979" w:rsidRPr="009A7055">
          <w:rPr>
            <w:sz w:val="24"/>
            <w:szCs w:val="24"/>
          </w:rPr>
          <w:fldChar w:fldCharType="begin"/>
        </w:r>
        <w:r w:rsidRPr="009A7055">
          <w:rPr>
            <w:sz w:val="24"/>
            <w:szCs w:val="24"/>
          </w:rPr>
          <w:instrText xml:space="preserve"> PAGE   \* MERGEFORMAT </w:instrText>
        </w:r>
        <w:r w:rsidR="00F94979" w:rsidRPr="009A7055">
          <w:rPr>
            <w:sz w:val="24"/>
            <w:szCs w:val="24"/>
          </w:rPr>
          <w:fldChar w:fldCharType="separate"/>
        </w:r>
        <w:r w:rsidR="00DA0384">
          <w:rPr>
            <w:noProof/>
            <w:sz w:val="24"/>
            <w:szCs w:val="24"/>
          </w:rPr>
          <w:t>1</w:t>
        </w:r>
        <w:r w:rsidR="00F94979" w:rsidRPr="009A7055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br/>
          <w:t>(Last Name, and Page Number)</w:t>
        </w:r>
      </w:sdtContent>
    </w:sdt>
  </w:p>
  <w:p w:rsidR="008C2EE3" w:rsidRDefault="008C2E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6B5"/>
    <w:multiLevelType w:val="hybridMultilevel"/>
    <w:tmpl w:val="BC908B70"/>
    <w:lvl w:ilvl="0" w:tplc="64C8EA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77C47"/>
    <w:multiLevelType w:val="hybridMultilevel"/>
    <w:tmpl w:val="5BD45636"/>
    <w:lvl w:ilvl="0" w:tplc="A25AF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0CC5"/>
    <w:multiLevelType w:val="hybridMultilevel"/>
    <w:tmpl w:val="490A70A8"/>
    <w:lvl w:ilvl="0" w:tplc="84321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A0D3B"/>
    <w:multiLevelType w:val="hybridMultilevel"/>
    <w:tmpl w:val="5FD8481C"/>
    <w:lvl w:ilvl="0" w:tplc="1E5C3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F4DCF"/>
    <w:multiLevelType w:val="hybridMultilevel"/>
    <w:tmpl w:val="9454FC3C"/>
    <w:lvl w:ilvl="0" w:tplc="65F27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074D1"/>
    <w:multiLevelType w:val="hybridMultilevel"/>
    <w:tmpl w:val="68DC39DE"/>
    <w:lvl w:ilvl="0" w:tplc="0B5AF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4172A"/>
    <w:multiLevelType w:val="hybridMultilevel"/>
    <w:tmpl w:val="90547E78"/>
    <w:lvl w:ilvl="0" w:tplc="89D07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B0956"/>
    <w:multiLevelType w:val="hybridMultilevel"/>
    <w:tmpl w:val="3B5230CE"/>
    <w:lvl w:ilvl="0" w:tplc="5DA02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C40"/>
    <w:rsid w:val="000F36D0"/>
    <w:rsid w:val="001F6188"/>
    <w:rsid w:val="002650E0"/>
    <w:rsid w:val="00381AB1"/>
    <w:rsid w:val="00585C40"/>
    <w:rsid w:val="00702854"/>
    <w:rsid w:val="008C2EE3"/>
    <w:rsid w:val="009A7055"/>
    <w:rsid w:val="00A75577"/>
    <w:rsid w:val="00DA0384"/>
    <w:rsid w:val="00E97420"/>
    <w:rsid w:val="00EE6E50"/>
    <w:rsid w:val="00F9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5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55"/>
  </w:style>
  <w:style w:type="paragraph" w:styleId="Footer">
    <w:name w:val="footer"/>
    <w:basedOn w:val="Normal"/>
    <w:link w:val="FooterChar"/>
    <w:uiPriority w:val="99"/>
    <w:semiHidden/>
    <w:unhideWhenUsed/>
    <w:rsid w:val="009A7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mc12829</cp:lastModifiedBy>
  <cp:revision>2</cp:revision>
  <dcterms:created xsi:type="dcterms:W3CDTF">2013-11-25T12:09:00Z</dcterms:created>
  <dcterms:modified xsi:type="dcterms:W3CDTF">2013-11-25T12:09:00Z</dcterms:modified>
</cp:coreProperties>
</file>